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33" w:rsidRDefault="00F17D33" w:rsidP="00F1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Аннотации к рабочим программа по физике (2020-2021)</w:t>
      </w:r>
    </w:p>
    <w:p w:rsidR="00F17D33" w:rsidRDefault="00F17D33" w:rsidP="00F1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Аннотация к рабочей программе по физике в 10 классе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по учебному предмету «Физика» для 10 класса составлена на основе: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- Федерального государственного образовательного стандарта среднего общего образования, утвержденного приказом Министерства образования и науки РФ  </w:t>
      </w:r>
      <w:r w:rsidRPr="00F17D33">
        <w:rPr>
          <w:color w:val="000000" w:themeColor="text1"/>
          <w:sz w:val="28"/>
          <w:szCs w:val="28"/>
        </w:rPr>
        <w:t>№ 413 от 17.05.2012 г</w:t>
      </w: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- Примерной программы по физике под ред. Н. А. Парфентьевой, разработанной в соответствии с федеральным государственным стандартом среднего общего образования;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разработана в соответствии: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- с основной образовательной программой  среднего общего образования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торой;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-  положением  о рабочей программе 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торой.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предназначена для изучения физики в 10 классах по учебнику «Физика 10 класс». Г.Я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Мякишев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Б.Б.Буховцев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>,Н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,Сотский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«М.Просвещение» 2020г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места учебного предмета в учебном плане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В соответствии учебным планом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торой рабочая программа рассчитана на преподавание физики в 10 классах в объеме -105часов.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часов в год – 105 часов.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часов в неделю – 3 часа.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контрольных работ – 9(8+Вход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spellEnd"/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лабораторных работ -5 </w:t>
      </w:r>
    </w:p>
    <w:p w:rsidR="00F17D33" w:rsidRPr="00F17D33" w:rsidRDefault="00F17D33" w:rsidP="00F1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17D33" w:rsidRPr="00F17D33" w:rsidRDefault="00F17D33" w:rsidP="00F17D33">
      <w:pPr>
        <w:rPr>
          <w:color w:val="000000" w:themeColor="text1"/>
        </w:rPr>
      </w:pP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по </w:t>
      </w:r>
      <w:r w:rsidRPr="00F17D33">
        <w:rPr>
          <w:rFonts w:ascii="Times New Roman" w:hAnsi="Times New Roman"/>
          <w:b/>
          <w:color w:val="000000" w:themeColor="text1"/>
          <w:sz w:val="28"/>
          <w:szCs w:val="28"/>
        </w:rPr>
        <w:t>«Физика»</w:t>
      </w: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в 11классе</w:t>
      </w:r>
    </w:p>
    <w:p w:rsidR="00F17D33" w:rsidRPr="00F17D33" w:rsidRDefault="00F17D33" w:rsidP="00F17D33">
      <w:pPr>
        <w:rPr>
          <w:color w:val="000000" w:themeColor="text1"/>
        </w:rPr>
      </w:pP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-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по учебному предмету «Физика» для 11класса МКОУ СОШ №1 с. п. Чегем Второй составлена на основе федерального компонента государственного образовательного стандарта среднего общего образования  по внеурочной деятельности, примерной программы под ред. А. В.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Перышкик</w:t>
      </w:r>
      <w:proofErr w:type="spellEnd"/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Н .С.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Пурышевой</w:t>
      </w:r>
      <w:proofErr w:type="spellEnd"/>
      <w:r w:rsidRPr="00F17D33">
        <w:rPr>
          <w:rFonts w:ascii="Times New Roman" w:eastAsia="Times-Roman" w:hAnsi="Times New Roman"/>
          <w:color w:val="000000" w:themeColor="text1"/>
          <w:sz w:val="28"/>
          <w:szCs w:val="28"/>
        </w:rPr>
        <w:t xml:space="preserve"> </w:t>
      </w: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разработанной в соответствии с федеральным компонентом государственного образовательного стандарта среднего общего образования.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     Рабочая программа разработана в соответствии 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- с образовательной программой среднего общего образования МКОУ СОШ №1 с. 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торой;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-  учебным планом МКОУ СОШ №1 с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торой.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lastRenderedPageBreak/>
        <w:t>- положением о рабочей программе МКОУ СОШ №1 с. 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торой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      Рабочая программа предназначена для изучения физики в 11 классах по учебнику «Физика 11 класс» под ред. Г. Я.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Мякишев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>, Б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  <w:proofErr w:type="spellStart"/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Б.Буховцов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, В. М.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Чаругин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места учебного предмета в учебном плане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D33">
        <w:rPr>
          <w:rFonts w:ascii="Times New Roman" w:hAnsi="Times New Roman"/>
          <w:color w:val="000000" w:themeColor="text1"/>
          <w:sz w:val="28"/>
          <w:szCs w:val="28"/>
        </w:rPr>
        <w:t>В соответствии с учебным планом МКОУ СОШ №1 с. 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торой рабочая программа рассчитана на преподавание физики в 11 классах в объеме -102часа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часов в год – 102 часа.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часов в неделю – 3 часа.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Количество контрольных работ -  7(6+Входн контр)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Количество лабораторных работ -7</w:t>
      </w:r>
    </w:p>
    <w:p w:rsidR="00F17D33" w:rsidRPr="00F17D33" w:rsidRDefault="00F17D33" w:rsidP="00F17D33">
      <w:pPr>
        <w:tabs>
          <w:tab w:val="left" w:pos="567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tabs>
          <w:tab w:val="left" w:pos="567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по </w:t>
      </w:r>
      <w:r w:rsidRPr="00F17D33">
        <w:rPr>
          <w:rFonts w:ascii="Times New Roman" w:hAnsi="Times New Roman"/>
          <w:b/>
          <w:color w:val="000000" w:themeColor="text1"/>
          <w:sz w:val="28"/>
          <w:szCs w:val="28"/>
        </w:rPr>
        <w:t>«Физика»</w:t>
      </w: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в 9 классе</w:t>
      </w:r>
    </w:p>
    <w:p w:rsidR="00F17D33" w:rsidRPr="00F17D33" w:rsidRDefault="00F17D33" w:rsidP="00F17D33">
      <w:pPr>
        <w:tabs>
          <w:tab w:val="left" w:pos="567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по учебному предмету «Физика» для 9 класса составлена на основе: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- Примерной программы по физике под ред. А.В.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Пёрышкин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, Н.С.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Пурышевой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разработана в соответствии: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- с основной образовательной программой основного общего образования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торой;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-  положением  о рабочей программе 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торой.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предназначена для изучения физики в 9 классах по учебнику «Физика 9 класс» под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ред.А.В.Пёрышкин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«Дрофа»2020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места учебного предмета в учебном плане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В соответствии учебным планом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торой рабочая программа рассчитана на преподавание физики в 9 классах в объеме -68часов.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Количество часов в год – 68 часов.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часов в неделю – 2 часа. 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Количество контрольных работ – 6(5+1входк.р.)</w:t>
      </w:r>
    </w:p>
    <w:p w:rsidR="00F17D33" w:rsidRPr="00F17D33" w:rsidRDefault="00F17D33" w:rsidP="00F17D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лабораторных работ -6 </w:t>
      </w:r>
    </w:p>
    <w:p w:rsidR="00F17D33" w:rsidRPr="00F17D33" w:rsidRDefault="00F17D33" w:rsidP="00F17D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по </w:t>
      </w:r>
      <w:r w:rsidRPr="00F17D33">
        <w:rPr>
          <w:rFonts w:ascii="Times New Roman" w:hAnsi="Times New Roman"/>
          <w:b/>
          <w:color w:val="000000" w:themeColor="text1"/>
          <w:sz w:val="28"/>
          <w:szCs w:val="28"/>
        </w:rPr>
        <w:t>«Физика»</w:t>
      </w: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в 8 классе</w:t>
      </w:r>
    </w:p>
    <w:p w:rsidR="00F17D33" w:rsidRPr="00F17D33" w:rsidRDefault="00F17D33" w:rsidP="00F17D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по учебному предмету «Физика» для 8 класса составлена на основе: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- Примерной программы по физике под ред.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А.В.Пёрышкин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>,Н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.С.Пурышевой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разработана в соответствии: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- с основной образовательной программой основного общего образования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торой;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-  положением  о рабочей программе 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торой.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предназначена для изучения физики в 8 классах по учебнику «Физика 8 класс» под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ред.А.В.Пёрышкин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«Дрофа»2020.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места учебного предмета в учебном плане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В соответствии учебным планом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торой рабочая программа рассчитана на преподавание физики в 8 классах в объеме -70часов.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часов в год – 70 часов.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часов в неделю – 2 часа.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Количество контрольных работ – 5+1 вход к/</w:t>
      </w:r>
      <w:proofErr w:type="spellStart"/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лабораторных работ -11 </w:t>
      </w:r>
    </w:p>
    <w:p w:rsidR="00F17D33" w:rsidRPr="00F17D33" w:rsidRDefault="00F17D33" w:rsidP="00F17D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Аннотация к рабочей программе по </w:t>
      </w:r>
      <w:r w:rsidRPr="00F17D33">
        <w:rPr>
          <w:rFonts w:ascii="Times New Roman" w:hAnsi="Times New Roman"/>
          <w:b/>
          <w:color w:val="000000" w:themeColor="text1"/>
          <w:sz w:val="28"/>
          <w:szCs w:val="28"/>
        </w:rPr>
        <w:t>«Физика»</w:t>
      </w: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>в 7 классе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по учебному предмету «Физика» для 7 класса составлена на основе: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- Примерной программы по физике под ред. А.В.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Пёрышкин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, Н.С.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Пурышевой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, разработанной в соответствии с федеральным государственным стандартом основного общего образования;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Рабочая программа разработана в соответствии: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- с основной образовательной программой основного общего образования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торой;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-  положением  о рабочей программе 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>торой.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предназначена для изучения физики в 7 классах по учебнику «Физика7класс» под </w:t>
      </w:r>
      <w:proofErr w:type="spellStart"/>
      <w:r w:rsidRPr="00F17D33">
        <w:rPr>
          <w:rFonts w:ascii="Times New Roman" w:hAnsi="Times New Roman"/>
          <w:color w:val="000000" w:themeColor="text1"/>
          <w:sz w:val="28"/>
          <w:szCs w:val="28"/>
        </w:rPr>
        <w:t>ред.А.В.Пёрышкин</w:t>
      </w:r>
      <w:proofErr w:type="spell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«Дрофа»2020.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Описание места учебного предмета в учебном плане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>В соответствии учебным планом МКОУ СОШ №1 с.п. Чегем</w:t>
      </w:r>
      <w:proofErr w:type="gramStart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proofErr w:type="gramEnd"/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торой рабочая программа рассчитана на преподавание физики в 7 классах в объеме -70часов.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часов в год – 70 часов.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часов в неделю – 2 часа.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контрольных работ – 4 </w:t>
      </w:r>
    </w:p>
    <w:p w:rsidR="00F17D33" w:rsidRPr="00F17D33" w:rsidRDefault="00F17D33" w:rsidP="00F17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7D33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лабораторных работ -11 </w:t>
      </w:r>
    </w:p>
    <w:p w:rsidR="00F17D33" w:rsidRDefault="00F17D33" w:rsidP="00F1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D33" w:rsidRDefault="00F17D33" w:rsidP="00F1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D33" w:rsidRDefault="00F17D33" w:rsidP="00F1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D33" w:rsidRDefault="00F17D33" w:rsidP="00F1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D33" w:rsidRDefault="00F17D33" w:rsidP="00F1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D33" w:rsidRDefault="00F17D33" w:rsidP="00F1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D33" w:rsidRDefault="00F17D33" w:rsidP="00F17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D33" w:rsidRPr="00931192" w:rsidRDefault="00F17D33" w:rsidP="00F17D33">
      <w:pPr>
        <w:rPr>
          <w:rFonts w:ascii="Times New Roman" w:hAnsi="Times New Roman"/>
          <w:sz w:val="24"/>
          <w:szCs w:val="24"/>
        </w:rPr>
      </w:pPr>
    </w:p>
    <w:p w:rsidR="006D7F86" w:rsidRDefault="006D7F86"/>
    <w:sectPr w:rsidR="006D7F86" w:rsidSect="00DC4E29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42"/>
    <w:multiLevelType w:val="hybridMultilevel"/>
    <w:tmpl w:val="3202D8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66EFC"/>
    <w:multiLevelType w:val="hybridMultilevel"/>
    <w:tmpl w:val="3202D8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3A4B76"/>
    <w:multiLevelType w:val="hybridMultilevel"/>
    <w:tmpl w:val="3202D8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17D33"/>
    <w:rsid w:val="0006452A"/>
    <w:rsid w:val="006D7F86"/>
    <w:rsid w:val="00DE4F02"/>
    <w:rsid w:val="00F1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907</Words>
  <Characters>5172</Characters>
  <Application>Microsoft Office Word</Application>
  <DocSecurity>0</DocSecurity>
  <Lines>43</Lines>
  <Paragraphs>12</Paragraphs>
  <ScaleCrop>false</ScaleCrop>
  <Company>Школа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Жанета</dc:creator>
  <cp:keywords/>
  <dc:description/>
  <cp:lastModifiedBy>Жанета</cp:lastModifiedBy>
  <cp:revision>1</cp:revision>
  <dcterms:created xsi:type="dcterms:W3CDTF">2021-01-26T05:23:00Z</dcterms:created>
  <dcterms:modified xsi:type="dcterms:W3CDTF">2021-01-26T05:25:00Z</dcterms:modified>
</cp:coreProperties>
</file>